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2C03B" w14:textId="2424C53E" w:rsidR="00EB523B" w:rsidRDefault="00E72F9D">
      <w:pPr>
        <w:rPr>
          <w:lang w:val="en-US"/>
        </w:rPr>
      </w:pPr>
      <w:r>
        <w:rPr>
          <w:lang w:val="en-US"/>
        </w:rPr>
        <w:t xml:space="preserve">Supplementary </w:t>
      </w:r>
      <w:proofErr w:type="spellStart"/>
      <w:r>
        <w:rPr>
          <w:lang w:val="en-US"/>
        </w:rPr>
        <w:t>materia</w:t>
      </w:r>
      <w:proofErr w:type="spellEnd"/>
    </w:p>
    <w:p w14:paraId="37781FE3" w14:textId="77777777" w:rsidR="00E72F9D" w:rsidRDefault="00E72F9D">
      <w:pPr>
        <w:rPr>
          <w:lang w:val="en-US"/>
        </w:rPr>
      </w:pPr>
    </w:p>
    <w:p w14:paraId="13AAFF7F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  <w:r>
        <w:rPr>
          <w:lang w:val="en-US"/>
        </w:rPr>
        <w:t xml:space="preserve"> </w: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B96EB" wp14:editId="44A98C5D">
                <wp:simplePos x="0" y="0"/>
                <wp:positionH relativeFrom="column">
                  <wp:posOffset>3985260</wp:posOffset>
                </wp:positionH>
                <wp:positionV relativeFrom="paragraph">
                  <wp:posOffset>2343150</wp:posOffset>
                </wp:positionV>
                <wp:extent cx="464820" cy="0"/>
                <wp:effectExtent l="0" t="50800" r="0" b="76200"/>
                <wp:wrapNone/>
                <wp:docPr id="98334531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32F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13.8pt;margin-top:184.5pt;width:36.6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&#13;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AACAB" wp14:editId="783EF0A3">
                <wp:simplePos x="0" y="0"/>
                <wp:positionH relativeFrom="column">
                  <wp:posOffset>3985260</wp:posOffset>
                </wp:positionH>
                <wp:positionV relativeFrom="paragraph">
                  <wp:posOffset>637540</wp:posOffset>
                </wp:positionV>
                <wp:extent cx="464820" cy="0"/>
                <wp:effectExtent l="0" t="63500" r="0" b="76200"/>
                <wp:wrapNone/>
                <wp:docPr id="96334730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25B87" id="Straight Arrow Connector 2" o:spid="_x0000_s1026" type="#_x0000_t32" style="position:absolute;margin-left:313.8pt;margin-top:50.2pt;width:36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&#13;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29939" wp14:editId="75DCEADB">
                <wp:simplePos x="0" y="0"/>
                <wp:positionH relativeFrom="column">
                  <wp:posOffset>4522470</wp:posOffset>
                </wp:positionH>
                <wp:positionV relativeFrom="paragraph">
                  <wp:posOffset>174625</wp:posOffset>
                </wp:positionV>
                <wp:extent cx="1235075" cy="1058545"/>
                <wp:effectExtent l="0" t="0" r="9525" b="8255"/>
                <wp:wrapNone/>
                <wp:docPr id="18928534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1058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7C4F6" w14:textId="77777777" w:rsidR="00E72F9D" w:rsidRDefault="00E72F9D" w:rsidP="00E72F9D">
                            <w:pPr>
                              <w:jc w:val="center"/>
                            </w:pPr>
                            <w:r>
                              <w:t>Design a Base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29939" id="Rectangle 1" o:spid="_x0000_s1026" style="position:absolute;left:0;text-align:left;margin-left:356.1pt;margin-top:13.75pt;width:97.25pt;height:8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" fillcolor="#156082 [3204]" strokecolor="#030e13 [484]" strokeweight="1pt">
                <v:textbox>
                  <w:txbxContent>
                    <w:p w14:paraId="3F27C4F6" w14:textId="77777777" w:rsidR="00E72F9D" w:rsidRDefault="00E72F9D" w:rsidP="00E72F9D">
                      <w:pPr>
                        <w:jc w:val="center"/>
                      </w:pPr>
                      <w:r>
                        <w:t>Design a Base Case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ADAE1" wp14:editId="021BC53B">
                <wp:simplePos x="0" y="0"/>
                <wp:positionH relativeFrom="column">
                  <wp:posOffset>2685415</wp:posOffset>
                </wp:positionH>
                <wp:positionV relativeFrom="paragraph">
                  <wp:posOffset>167005</wp:posOffset>
                </wp:positionV>
                <wp:extent cx="1235075" cy="1058545"/>
                <wp:effectExtent l="0" t="0" r="9525" b="8255"/>
                <wp:wrapNone/>
                <wp:docPr id="14877169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1058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8E9F3" w14:textId="77777777" w:rsidR="00E72F9D" w:rsidRDefault="00E72F9D" w:rsidP="00E72F9D">
                            <w:pPr>
                              <w:jc w:val="center"/>
                            </w:pPr>
                            <w:r>
                              <w:t>Literature Review for Clinical Characteristics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ADAE1" id="_x0000_s1027" style="position:absolute;left:0;text-align:left;margin-left:211.45pt;margin-top:13.15pt;width:97.25pt;height:8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" fillcolor="#156082 [3204]" strokecolor="#030e13 [484]" strokeweight="1pt">
                <v:textbox>
                  <w:txbxContent>
                    <w:p w14:paraId="0A88E9F3" w14:textId="77777777" w:rsidR="00E72F9D" w:rsidRDefault="00E72F9D" w:rsidP="00E72F9D">
                      <w:pPr>
                        <w:jc w:val="center"/>
                      </w:pPr>
                      <w:r>
                        <w:t>Literature Review for Clinical Characteristics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A1397" wp14:editId="467E79AC">
                <wp:simplePos x="0" y="0"/>
                <wp:positionH relativeFrom="column">
                  <wp:posOffset>2140585</wp:posOffset>
                </wp:positionH>
                <wp:positionV relativeFrom="paragraph">
                  <wp:posOffset>631825</wp:posOffset>
                </wp:positionV>
                <wp:extent cx="464820" cy="0"/>
                <wp:effectExtent l="0" t="63500" r="0" b="76200"/>
                <wp:wrapNone/>
                <wp:docPr id="5844397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39C02" id="Straight Arrow Connector 2" o:spid="_x0000_s1026" type="#_x0000_t32" style="position:absolute;margin-left:168.55pt;margin-top:49.75pt;width:36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&#13;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EA8F4" wp14:editId="367480F1">
                <wp:simplePos x="0" y="0"/>
                <wp:positionH relativeFrom="column">
                  <wp:posOffset>841375</wp:posOffset>
                </wp:positionH>
                <wp:positionV relativeFrom="paragraph">
                  <wp:posOffset>167005</wp:posOffset>
                </wp:positionV>
                <wp:extent cx="1235075" cy="1058545"/>
                <wp:effectExtent l="0" t="0" r="9525" b="8255"/>
                <wp:wrapNone/>
                <wp:docPr id="15256355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1058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DCF10" w14:textId="77777777" w:rsidR="00E72F9D" w:rsidRDefault="00E72F9D" w:rsidP="00E72F9D">
                            <w:pPr>
                              <w:jc w:val="center"/>
                            </w:pPr>
                            <w:r>
                              <w:t>Select a disease of choice to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EA8F4" id="_x0000_s1028" style="position:absolute;left:0;text-align:left;margin-left:66.25pt;margin-top:13.15pt;width:97.2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" fillcolor="#156082 [3204]" strokecolor="#030e13 [484]" strokeweight="1pt">
                <v:textbox>
                  <w:txbxContent>
                    <w:p w14:paraId="74CDCF10" w14:textId="77777777" w:rsidR="00E72F9D" w:rsidRDefault="00E72F9D" w:rsidP="00E72F9D">
                      <w:pPr>
                        <w:jc w:val="center"/>
                      </w:pPr>
                      <w:r>
                        <w:t>Select a disease of choice to study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37166" wp14:editId="03A2135A">
                <wp:simplePos x="0" y="0"/>
                <wp:positionH relativeFrom="column">
                  <wp:posOffset>2148840</wp:posOffset>
                </wp:positionH>
                <wp:positionV relativeFrom="paragraph">
                  <wp:posOffset>2347595</wp:posOffset>
                </wp:positionV>
                <wp:extent cx="464820" cy="0"/>
                <wp:effectExtent l="0" t="50800" r="0" b="76200"/>
                <wp:wrapNone/>
                <wp:docPr id="117552623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EB6E1" id="Straight Arrow Connector 4" o:spid="_x0000_s1026" type="#_x0000_t32" style="position:absolute;margin-left:169.2pt;margin-top:184.85pt;width:36.6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&#13;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D0722" wp14:editId="0397A056">
                <wp:simplePos x="0" y="0"/>
                <wp:positionH relativeFrom="column">
                  <wp:posOffset>2686050</wp:posOffset>
                </wp:positionH>
                <wp:positionV relativeFrom="paragraph">
                  <wp:posOffset>1865630</wp:posOffset>
                </wp:positionV>
                <wp:extent cx="1235075" cy="1058545"/>
                <wp:effectExtent l="0" t="0" r="9525" b="8255"/>
                <wp:wrapNone/>
                <wp:docPr id="1832793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1058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16CF2" w14:textId="77777777" w:rsidR="00E72F9D" w:rsidRDefault="00E72F9D" w:rsidP="00E72F9D">
                            <w:pPr>
                              <w:jc w:val="center"/>
                            </w:pPr>
                            <w:r>
                              <w:t>Pilot the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D0722" id="_x0000_s1029" style="position:absolute;left:0;text-align:left;margin-left:211.5pt;margin-top:146.9pt;width:97.25pt;height:8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" fillcolor="#156082 [3204]" strokecolor="#030e13 [484]" strokeweight="1pt">
                <v:textbox>
                  <w:txbxContent>
                    <w:p w14:paraId="4D516CF2" w14:textId="77777777" w:rsidR="00E72F9D" w:rsidRDefault="00E72F9D" w:rsidP="00E72F9D">
                      <w:pPr>
                        <w:jc w:val="center"/>
                      </w:pPr>
                      <w:r>
                        <w:t>Pilot the Survey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EEB5D1" wp14:editId="62C20411">
                <wp:simplePos x="0" y="0"/>
                <wp:positionH relativeFrom="column">
                  <wp:posOffset>833120</wp:posOffset>
                </wp:positionH>
                <wp:positionV relativeFrom="paragraph">
                  <wp:posOffset>1866265</wp:posOffset>
                </wp:positionV>
                <wp:extent cx="1235075" cy="1058545"/>
                <wp:effectExtent l="0" t="0" r="9525" b="8255"/>
                <wp:wrapNone/>
                <wp:docPr id="17568734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1058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A5C6A" w14:textId="77777777" w:rsidR="00E72F9D" w:rsidRDefault="00E72F9D" w:rsidP="00E72F9D">
                            <w:pPr>
                              <w:jc w:val="center"/>
                            </w:pPr>
                            <w:r>
                              <w:t>Analyze the Results Using Appropriate Statistical Tests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EB5D1" id="_x0000_s1030" style="position:absolute;left:0;text-align:left;margin-left:65.6pt;margin-top:146.95pt;width:97.25pt;height:8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" fillcolor="#156082 [3204]" strokecolor="#030e13 [484]" strokeweight="1pt">
                <v:textbox>
                  <w:txbxContent>
                    <w:p w14:paraId="2DEA5C6A" w14:textId="77777777" w:rsidR="00E72F9D" w:rsidRDefault="00E72F9D" w:rsidP="00E72F9D">
                      <w:pPr>
                        <w:jc w:val="center"/>
                      </w:pPr>
                      <w:r>
                        <w:t>Analyze the Results Using Appropriate Statistical Tests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22E4A8" wp14:editId="7DAACAC2">
                <wp:simplePos x="0" y="0"/>
                <wp:positionH relativeFrom="column">
                  <wp:posOffset>4522470</wp:posOffset>
                </wp:positionH>
                <wp:positionV relativeFrom="paragraph">
                  <wp:posOffset>1866900</wp:posOffset>
                </wp:positionV>
                <wp:extent cx="1235075" cy="1058545"/>
                <wp:effectExtent l="0" t="0" r="9525" b="8255"/>
                <wp:wrapNone/>
                <wp:docPr id="6784816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1058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3F772" w14:textId="77777777" w:rsidR="00E72F9D" w:rsidRDefault="00E72F9D" w:rsidP="00E72F9D">
                            <w:pPr>
                              <w:jc w:val="center"/>
                            </w:pPr>
                            <w:r>
                              <w:t>Develop Case Variations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2E4A8" id="_x0000_s1031" style="position:absolute;left:0;text-align:left;margin-left:356.1pt;margin-top:147pt;width:97.25pt;height:8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" fillcolor="#156082 [3204]" strokecolor="#030e13 [484]" strokeweight="1pt">
                <v:textbox>
                  <w:txbxContent>
                    <w:p w14:paraId="6BF3F772" w14:textId="77777777" w:rsidR="00E72F9D" w:rsidRDefault="00E72F9D" w:rsidP="00E72F9D">
                      <w:pPr>
                        <w:jc w:val="center"/>
                      </w:pPr>
                      <w:r>
                        <w:t>Develop Case Variations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221876D1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</w:p>
    <w:p w14:paraId="1F92F4F0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</w:p>
    <w:p w14:paraId="63CB59D3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</w:p>
    <w:p w14:paraId="0B41EE2A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16A7E" wp14:editId="2ECF1A8C">
                <wp:simplePos x="0" y="0"/>
                <wp:positionH relativeFrom="column">
                  <wp:posOffset>5165458</wp:posOffset>
                </wp:positionH>
                <wp:positionV relativeFrom="paragraph">
                  <wp:posOffset>181677</wp:posOffset>
                </wp:positionV>
                <wp:extent cx="0" cy="489284"/>
                <wp:effectExtent l="63500" t="0" r="50800" b="31750"/>
                <wp:wrapNone/>
                <wp:docPr id="167148692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2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B331" id="Straight Arrow Connector 3" o:spid="_x0000_s1026" type="#_x0000_t32" style="position:absolute;margin-left:406.75pt;margin-top:14.3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" strokecolor="#156082 [3204]" strokeweight=".5pt">
                <v:stroke endarrow="block" joinstyle="miter"/>
              </v:shape>
            </w:pict>
          </mc:Fallback>
        </mc:AlternateContent>
      </w:r>
    </w:p>
    <w:p w14:paraId="7B5A740E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</w:p>
    <w:p w14:paraId="58234322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</w:p>
    <w:p w14:paraId="5BD3478A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</w:p>
    <w:p w14:paraId="536C7151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</w:p>
    <w:p w14:paraId="024417C2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</w:p>
    <w:p w14:paraId="09500D1A" w14:textId="77777777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</w:p>
    <w:p w14:paraId="5F134496" w14:textId="076474E9" w:rsidR="00E72F9D" w:rsidRDefault="00E72F9D" w:rsidP="00E72F9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Supplementary </w:t>
      </w:r>
      <w:r w:rsidRPr="00AE3E90">
        <w:rPr>
          <w:rFonts w:ascii="Calibri" w:hAnsi="Calibri" w:cs="Calibri"/>
          <w:u w:val="single"/>
        </w:rPr>
        <w:t>Figure 1</w:t>
      </w:r>
      <w:r>
        <w:rPr>
          <w:rFonts w:ascii="Calibri" w:hAnsi="Calibri" w:cs="Calibri"/>
        </w:rPr>
        <w:t>: Visual flow chart that outlines the steps of the framework for a case simulation survey study.</w:t>
      </w:r>
    </w:p>
    <w:p w14:paraId="4D5A9E1A" w14:textId="013B0A6D" w:rsidR="00E72F9D" w:rsidRPr="00E72F9D" w:rsidRDefault="00E72F9D"/>
    <w:p w14:paraId="3CF358B4" w14:textId="77777777" w:rsidR="00E72F9D" w:rsidRPr="00E72F9D" w:rsidRDefault="00E72F9D">
      <w:pPr>
        <w:rPr>
          <w:lang w:val="en-US"/>
        </w:rPr>
      </w:pPr>
    </w:p>
    <w:sectPr w:rsidR="00E72F9D" w:rsidRPr="00E7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9D"/>
    <w:rsid w:val="000604B1"/>
    <w:rsid w:val="000E6364"/>
    <w:rsid w:val="001349B8"/>
    <w:rsid w:val="001C5DF4"/>
    <w:rsid w:val="002128BF"/>
    <w:rsid w:val="002934C3"/>
    <w:rsid w:val="00352314"/>
    <w:rsid w:val="0037346E"/>
    <w:rsid w:val="003B512A"/>
    <w:rsid w:val="003E0E7C"/>
    <w:rsid w:val="004866A5"/>
    <w:rsid w:val="004A49AD"/>
    <w:rsid w:val="005D2301"/>
    <w:rsid w:val="00635EAD"/>
    <w:rsid w:val="006D7105"/>
    <w:rsid w:val="00705E93"/>
    <w:rsid w:val="00733330"/>
    <w:rsid w:val="008236DD"/>
    <w:rsid w:val="00841AF2"/>
    <w:rsid w:val="00941AE0"/>
    <w:rsid w:val="00964F1F"/>
    <w:rsid w:val="009A3830"/>
    <w:rsid w:val="009E3F03"/>
    <w:rsid w:val="00A03348"/>
    <w:rsid w:val="00A2027F"/>
    <w:rsid w:val="00A31A41"/>
    <w:rsid w:val="00B03928"/>
    <w:rsid w:val="00B32E80"/>
    <w:rsid w:val="00BA2C10"/>
    <w:rsid w:val="00C828B4"/>
    <w:rsid w:val="00D41E82"/>
    <w:rsid w:val="00DB6128"/>
    <w:rsid w:val="00DC1532"/>
    <w:rsid w:val="00DD49BE"/>
    <w:rsid w:val="00E247F2"/>
    <w:rsid w:val="00E25848"/>
    <w:rsid w:val="00E72F9D"/>
    <w:rsid w:val="00E73FDA"/>
    <w:rsid w:val="00EB523B"/>
    <w:rsid w:val="00F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BC112"/>
  <w15:chartTrackingRefBased/>
  <w15:docId w15:val="{4577C09B-FAEC-0C45-A553-EB2069D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F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F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Aldeen Alryalat</dc:creator>
  <cp:keywords/>
  <dc:description/>
  <cp:lastModifiedBy>Saif Aldeen Alryalat</cp:lastModifiedBy>
  <cp:revision>1</cp:revision>
  <dcterms:created xsi:type="dcterms:W3CDTF">2024-11-24T01:16:00Z</dcterms:created>
  <dcterms:modified xsi:type="dcterms:W3CDTF">2024-11-24T01:16:00Z</dcterms:modified>
</cp:coreProperties>
</file>